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92" w:rsidRDefault="00F80741" w:rsidP="00A230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80741" w:rsidRDefault="00F80741" w:rsidP="00A2308E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824653">
        <w:rPr>
          <w:rFonts w:ascii="Times New Roman" w:hAnsi="Times New Roman" w:cs="Times New Roman"/>
          <w:sz w:val="24"/>
          <w:szCs w:val="24"/>
        </w:rPr>
        <w:t>МКОУ</w:t>
      </w:r>
      <w:r w:rsidR="00A23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="00824653">
        <w:rPr>
          <w:rFonts w:ascii="Times New Roman" w:hAnsi="Times New Roman" w:cs="Times New Roman"/>
          <w:sz w:val="24"/>
          <w:szCs w:val="24"/>
        </w:rPr>
        <w:t>№25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82465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3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___________ Т.Н.Фёдорова                                                                                                                                                     </w:t>
      </w:r>
      <w:r w:rsidR="00A2308E">
        <w:rPr>
          <w:rFonts w:ascii="Times New Roman" w:hAnsi="Times New Roman" w:cs="Times New Roman"/>
          <w:sz w:val="24"/>
          <w:szCs w:val="24"/>
        </w:rPr>
        <w:t xml:space="preserve">   «____» ______________ 2017 г.</w:t>
      </w:r>
    </w:p>
    <w:p w:rsidR="00A2308E" w:rsidRDefault="00A2308E" w:rsidP="00A2308E">
      <w:pPr>
        <w:pStyle w:val="Default"/>
        <w:jc w:val="center"/>
        <w:rPr>
          <w:b/>
          <w:bCs/>
          <w:szCs w:val="28"/>
        </w:rPr>
      </w:pPr>
    </w:p>
    <w:p w:rsidR="00A2308E" w:rsidRDefault="00A2308E" w:rsidP="00A2308E">
      <w:pPr>
        <w:pStyle w:val="Default"/>
        <w:jc w:val="center"/>
        <w:rPr>
          <w:b/>
          <w:bCs/>
          <w:szCs w:val="28"/>
        </w:rPr>
      </w:pPr>
      <w:r w:rsidRPr="00A2308E">
        <w:rPr>
          <w:b/>
          <w:bCs/>
          <w:szCs w:val="28"/>
        </w:rPr>
        <w:t xml:space="preserve">ДОРОЖНАЯ КАРТА ПО СОЗДАНИЮ И РАЗВИТИЮ СЛУЖБЫ ШКОЛЬНОЙ МЕДИАЦИИ </w:t>
      </w:r>
      <w:r>
        <w:rPr>
          <w:b/>
          <w:bCs/>
          <w:szCs w:val="28"/>
        </w:rPr>
        <w:t>В МК</w:t>
      </w:r>
      <w:r w:rsidRPr="00A2308E">
        <w:rPr>
          <w:b/>
          <w:bCs/>
          <w:szCs w:val="28"/>
        </w:rPr>
        <w:t xml:space="preserve">ОУ </w:t>
      </w:r>
      <w:r>
        <w:rPr>
          <w:b/>
          <w:bCs/>
          <w:szCs w:val="28"/>
        </w:rPr>
        <w:t>ЮШАЛИНСКАЯ СРЕ</w:t>
      </w:r>
      <w:r>
        <w:rPr>
          <w:b/>
          <w:bCs/>
          <w:szCs w:val="28"/>
        </w:rPr>
        <w:t>Д</w:t>
      </w:r>
      <w:r>
        <w:rPr>
          <w:b/>
          <w:bCs/>
          <w:szCs w:val="28"/>
        </w:rPr>
        <w:t>НЯЯ ОБЩЕОБРАЗОВАТЕЛЬНАЯ ШКОЛА № 25 НА 2017 – 18</w:t>
      </w:r>
      <w:r w:rsidRPr="00A2308E">
        <w:rPr>
          <w:b/>
          <w:bCs/>
          <w:szCs w:val="28"/>
        </w:rPr>
        <w:t xml:space="preserve"> ГГ.</w:t>
      </w:r>
    </w:p>
    <w:tbl>
      <w:tblPr>
        <w:tblStyle w:val="a3"/>
        <w:tblW w:w="0" w:type="auto"/>
        <w:tblLook w:val="04A0"/>
      </w:tblPr>
      <w:tblGrid>
        <w:gridCol w:w="445"/>
        <w:gridCol w:w="6184"/>
        <w:gridCol w:w="1701"/>
        <w:gridCol w:w="283"/>
        <w:gridCol w:w="2127"/>
        <w:gridCol w:w="3969"/>
      </w:tblGrid>
      <w:tr w:rsidR="003616CF" w:rsidTr="003616CF">
        <w:tc>
          <w:tcPr>
            <w:tcW w:w="445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6184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1984" w:type="dxa"/>
            <w:gridSpan w:val="2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Примерные ср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ки</w:t>
            </w:r>
          </w:p>
        </w:tc>
        <w:tc>
          <w:tcPr>
            <w:tcW w:w="2127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Ответственные</w:t>
            </w:r>
          </w:p>
        </w:tc>
        <w:tc>
          <w:tcPr>
            <w:tcW w:w="3969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Ожидаемый результат.</w:t>
            </w:r>
          </w:p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Формы отчетных документов</w:t>
            </w:r>
          </w:p>
        </w:tc>
      </w:tr>
      <w:tr w:rsidR="003616CF" w:rsidTr="003616CF">
        <w:tc>
          <w:tcPr>
            <w:tcW w:w="14709" w:type="dxa"/>
            <w:gridSpan w:val="6"/>
          </w:tcPr>
          <w:p w:rsidR="003616CF" w:rsidRPr="00A2308E" w:rsidRDefault="003616CF" w:rsidP="00A2308E">
            <w:pPr>
              <w:pStyle w:val="Default"/>
              <w:jc w:val="center"/>
              <w:rPr>
                <w:b/>
                <w:szCs w:val="28"/>
              </w:rPr>
            </w:pPr>
            <w:r w:rsidRPr="00A2308E">
              <w:rPr>
                <w:b/>
              </w:rPr>
              <w:t>Нормативно-правовое обеспечение организации деятельности МКОК ЮСОШ №25</w:t>
            </w:r>
          </w:p>
        </w:tc>
      </w:tr>
      <w:tr w:rsidR="003616CF" w:rsidTr="00BF16C9">
        <w:tc>
          <w:tcPr>
            <w:tcW w:w="445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84" w:type="dxa"/>
          </w:tcPr>
          <w:p w:rsidR="003616CF" w:rsidRDefault="003616CF" w:rsidP="00A2308E">
            <w:pPr>
              <w:pStyle w:val="Default"/>
            </w:pPr>
            <w:r>
              <w:t>Заседание педагогического совета школы по проблемам создания Службы медиации</w:t>
            </w:r>
          </w:p>
        </w:tc>
        <w:tc>
          <w:tcPr>
            <w:tcW w:w="1701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3616CF" w:rsidRPr="003616CF" w:rsidRDefault="003616CF" w:rsidP="0036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3616CF" w:rsidRPr="003616CF" w:rsidRDefault="00BF16C9" w:rsidP="0036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3616CF"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6CF"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3616CF" w:rsidRDefault="003616CF" w:rsidP="003616CF">
            <w:pPr>
              <w:pStyle w:val="Default"/>
              <w:rPr>
                <w:szCs w:val="28"/>
              </w:rPr>
            </w:pPr>
            <w:r w:rsidRPr="003616CF">
              <w:t xml:space="preserve"> Зам. директора по МР  </w:t>
            </w:r>
            <w:proofErr w:type="spellStart"/>
            <w:r w:rsidRPr="003616CF">
              <w:t>Сунцова</w:t>
            </w:r>
            <w:proofErr w:type="spellEnd"/>
            <w:r w:rsidRPr="003616CF">
              <w:t xml:space="preserve"> М.Ф.</w:t>
            </w:r>
          </w:p>
        </w:tc>
        <w:tc>
          <w:tcPr>
            <w:tcW w:w="3969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 w:rsidRPr="008957EE">
              <w:t>Приказ о создании рабочей группы по организации деятельности, н</w:t>
            </w:r>
            <w:r w:rsidRPr="008957EE">
              <w:t>а</w:t>
            </w:r>
            <w:r w:rsidRPr="008957EE">
              <w:t>правленной на развитие службы медиации в СОШ №25</w:t>
            </w:r>
          </w:p>
        </w:tc>
      </w:tr>
      <w:tr w:rsidR="003616CF" w:rsidTr="00BF16C9">
        <w:tc>
          <w:tcPr>
            <w:tcW w:w="445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184" w:type="dxa"/>
          </w:tcPr>
          <w:p w:rsidR="003616CF" w:rsidRDefault="003616CF" w:rsidP="00A2308E">
            <w:pPr>
              <w:pStyle w:val="Default"/>
            </w:pPr>
            <w:r>
              <w:t xml:space="preserve">Анализ имеющихся в ОО нормативных документов, обеспечивающих создание Службы медиации. Внесение </w:t>
            </w:r>
            <w:proofErr w:type="gramStart"/>
            <w:r>
              <w:t>необходимых</w:t>
            </w:r>
            <w:proofErr w:type="gramEnd"/>
            <w:r>
              <w:t xml:space="preserve"> корректив в соответствии с методическим письмом и федеральными документами.</w:t>
            </w:r>
          </w:p>
        </w:tc>
        <w:tc>
          <w:tcPr>
            <w:tcW w:w="1701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proofErr w:type="spellStart"/>
            <w:r>
              <w:rPr>
                <w:szCs w:val="28"/>
              </w:rPr>
              <w:t>Новопашина</w:t>
            </w:r>
            <w:proofErr w:type="spellEnd"/>
            <w:r>
              <w:rPr>
                <w:szCs w:val="28"/>
              </w:rPr>
              <w:t xml:space="preserve"> Е.Е.</w:t>
            </w:r>
          </w:p>
          <w:p w:rsidR="003616CF" w:rsidRDefault="003616CF" w:rsidP="00A2308E">
            <w:pPr>
              <w:pStyle w:val="Default"/>
              <w:rPr>
                <w:szCs w:val="28"/>
              </w:rPr>
            </w:pPr>
            <w:proofErr w:type="spellStart"/>
            <w:r>
              <w:rPr>
                <w:szCs w:val="28"/>
              </w:rPr>
              <w:t>Камаева</w:t>
            </w:r>
            <w:proofErr w:type="spellEnd"/>
            <w:r>
              <w:rPr>
                <w:szCs w:val="28"/>
              </w:rPr>
              <w:t xml:space="preserve"> И.Л.</w:t>
            </w:r>
          </w:p>
          <w:p w:rsidR="003616CF" w:rsidRDefault="003616CF" w:rsidP="00A2308E">
            <w:pPr>
              <w:pStyle w:val="Default"/>
              <w:rPr>
                <w:szCs w:val="28"/>
              </w:rPr>
            </w:pPr>
            <w:proofErr w:type="spellStart"/>
            <w:r>
              <w:rPr>
                <w:szCs w:val="28"/>
              </w:rPr>
              <w:t>Ханбикова</w:t>
            </w:r>
            <w:proofErr w:type="spellEnd"/>
            <w:r>
              <w:rPr>
                <w:szCs w:val="28"/>
              </w:rPr>
              <w:t xml:space="preserve"> В.С.</w:t>
            </w:r>
          </w:p>
        </w:tc>
        <w:tc>
          <w:tcPr>
            <w:tcW w:w="3969" w:type="dxa"/>
          </w:tcPr>
          <w:p w:rsidR="003616CF" w:rsidRDefault="003616CF" w:rsidP="003616CF">
            <w:pPr>
              <w:pStyle w:val="Default"/>
            </w:pPr>
            <w:r>
              <w:t>Соответствие имеющихся норм</w:t>
            </w:r>
            <w:r>
              <w:t>а</w:t>
            </w:r>
            <w:r>
              <w:t>тивных документов Концепции и требованиям ФГОС.</w:t>
            </w:r>
          </w:p>
          <w:p w:rsidR="003616CF" w:rsidRDefault="003616CF" w:rsidP="00A2308E">
            <w:pPr>
              <w:pStyle w:val="Default"/>
              <w:rPr>
                <w:szCs w:val="28"/>
              </w:rPr>
            </w:pPr>
          </w:p>
        </w:tc>
      </w:tr>
      <w:tr w:rsidR="003616CF" w:rsidTr="00BF16C9">
        <w:tc>
          <w:tcPr>
            <w:tcW w:w="445" w:type="dxa"/>
          </w:tcPr>
          <w:p w:rsidR="003616CF" w:rsidRDefault="003616C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84" w:type="dxa"/>
          </w:tcPr>
          <w:p w:rsidR="00BF16C9" w:rsidRDefault="003616CF" w:rsidP="00BF16C9">
            <w:pPr>
              <w:pStyle w:val="Default"/>
              <w:rPr>
                <w:sz w:val="23"/>
                <w:szCs w:val="23"/>
              </w:rPr>
            </w:pPr>
            <w:r>
              <w:t>Разработка локальных актов, регламентирующих орган</w:t>
            </w:r>
            <w:r>
              <w:t>и</w:t>
            </w:r>
            <w:r>
              <w:t xml:space="preserve">зацию деятельности Службы медиации. </w:t>
            </w:r>
            <w:r w:rsidR="00BF16C9">
              <w:t>(</w:t>
            </w:r>
            <w:r>
              <w:t xml:space="preserve">Приказ </w:t>
            </w:r>
            <w:r>
              <w:rPr>
                <w:sz w:val="23"/>
                <w:szCs w:val="23"/>
              </w:rPr>
              <w:t>об у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верждении новой должностной инструкции заместителя д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ректора по ВР, Приказ об утверждении новой должностной инструкции учителя начальных классов </w:t>
            </w:r>
            <w:proofErr w:type="spellStart"/>
            <w:r>
              <w:rPr>
                <w:sz w:val="23"/>
                <w:szCs w:val="23"/>
              </w:rPr>
              <w:t>Камаевой</w:t>
            </w:r>
            <w:proofErr w:type="spellEnd"/>
            <w:r>
              <w:rPr>
                <w:sz w:val="23"/>
                <w:szCs w:val="23"/>
              </w:rPr>
              <w:t xml:space="preserve"> И.Л. Приказ об утверждении новой должностной инструкции</w:t>
            </w:r>
            <w:r w:rsidR="00BF16C9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Ханбиковой</w:t>
            </w:r>
            <w:proofErr w:type="spellEnd"/>
            <w:r>
              <w:rPr>
                <w:sz w:val="23"/>
                <w:szCs w:val="23"/>
              </w:rPr>
              <w:t xml:space="preserve"> В.С., Приказ о создании школьной службы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диации</w:t>
            </w:r>
            <w:r w:rsidR="00BF16C9">
              <w:rPr>
                <w:sz w:val="23"/>
                <w:szCs w:val="23"/>
              </w:rPr>
              <w:t xml:space="preserve">.). </w:t>
            </w:r>
          </w:p>
          <w:p w:rsidR="003616CF" w:rsidRDefault="00BF16C9" w:rsidP="00A2308E">
            <w:pPr>
              <w:pStyle w:val="Default"/>
            </w:pPr>
            <w:r>
              <w:rPr>
                <w:sz w:val="23"/>
                <w:szCs w:val="23"/>
              </w:rPr>
              <w:t>Разработка и утверждение плана подготовки педагогич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ских работников школы в области школьной медиации.</w:t>
            </w:r>
          </w:p>
        </w:tc>
        <w:tc>
          <w:tcPr>
            <w:tcW w:w="1701" w:type="dxa"/>
          </w:tcPr>
          <w:p w:rsidR="003616CF" w:rsidRDefault="00BF16C9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BF16C9" w:rsidRPr="003616CF" w:rsidRDefault="00BF16C9" w:rsidP="00B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BF16C9" w:rsidRPr="003616CF" w:rsidRDefault="00BF16C9" w:rsidP="00B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3616CF" w:rsidRDefault="00BF16C9" w:rsidP="00BF16C9">
            <w:pPr>
              <w:pStyle w:val="Default"/>
              <w:rPr>
                <w:szCs w:val="28"/>
              </w:rPr>
            </w:pPr>
            <w:r w:rsidRPr="003616CF">
              <w:t xml:space="preserve"> Зам. директора по МР  </w:t>
            </w:r>
            <w:proofErr w:type="spellStart"/>
            <w:r w:rsidRPr="003616CF">
              <w:t>Сунцова</w:t>
            </w:r>
            <w:proofErr w:type="spellEnd"/>
            <w:r w:rsidRPr="003616CF">
              <w:t xml:space="preserve"> М.Ф.</w:t>
            </w:r>
          </w:p>
        </w:tc>
        <w:tc>
          <w:tcPr>
            <w:tcW w:w="3969" w:type="dxa"/>
          </w:tcPr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нормативной базы, регл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ментирующей организацию деятел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>ности Службы медиации.</w:t>
            </w:r>
          </w:p>
          <w:p w:rsidR="00BF16C9" w:rsidRDefault="00BF16C9" w:rsidP="00BF16C9">
            <w:pPr>
              <w:pStyle w:val="Default"/>
            </w:pPr>
            <w:r>
              <w:rPr>
                <w:sz w:val="23"/>
                <w:szCs w:val="23"/>
              </w:rPr>
              <w:t>Пакет локальных актов.</w:t>
            </w:r>
          </w:p>
          <w:p w:rsidR="003616CF" w:rsidRDefault="003616CF" w:rsidP="003616CF">
            <w:pPr>
              <w:pStyle w:val="Default"/>
            </w:pPr>
          </w:p>
        </w:tc>
      </w:tr>
      <w:tr w:rsidR="00BF16C9" w:rsidTr="00BF16C9">
        <w:tc>
          <w:tcPr>
            <w:tcW w:w="445" w:type="dxa"/>
          </w:tcPr>
          <w:p w:rsidR="00BF16C9" w:rsidRDefault="00BF16C9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84" w:type="dxa"/>
          </w:tcPr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Корректировка ООП: 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внесение изменений в структуру Плана работы школы по воспитанию и социализации учащихся на ступени основн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го общего образования (раздел «Школьная служба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lastRenderedPageBreak/>
              <w:t xml:space="preserve">ции»). 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Разработка: 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-Положения об организации деятельности Службы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ции; 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Положение о создании логотипа школьной службы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ции; 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-Положения о конкурсе презентационного буклета; </w:t>
            </w:r>
          </w:p>
          <w:p w:rsidR="00BF16C9" w:rsidRDefault="00BF16C9" w:rsidP="00BF16C9">
            <w:pPr>
              <w:pStyle w:val="Default"/>
            </w:pPr>
            <w:r>
              <w:rPr>
                <w:sz w:val="23"/>
                <w:szCs w:val="23"/>
              </w:rPr>
              <w:t>-Положения о конкурсе по созданию уголка школьной м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диации.</w:t>
            </w:r>
          </w:p>
        </w:tc>
        <w:tc>
          <w:tcPr>
            <w:tcW w:w="1701" w:type="dxa"/>
          </w:tcPr>
          <w:p w:rsidR="00BF16C9" w:rsidRDefault="00FC16C5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 - Октябрь 2017</w:t>
            </w:r>
          </w:p>
        </w:tc>
        <w:tc>
          <w:tcPr>
            <w:tcW w:w="2410" w:type="dxa"/>
            <w:gridSpan w:val="2"/>
          </w:tcPr>
          <w:p w:rsidR="00BF16C9" w:rsidRPr="003616CF" w:rsidRDefault="00BF16C9" w:rsidP="00B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BF16C9" w:rsidRDefault="00BF16C9" w:rsidP="00B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МР 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FC16C5" w:rsidRPr="00FC16C5" w:rsidRDefault="00FC16C5" w:rsidP="00FC16C5">
            <w:pPr>
              <w:pStyle w:val="Default"/>
              <w:rPr>
                <w:szCs w:val="28"/>
              </w:rPr>
            </w:pPr>
            <w:proofErr w:type="spellStart"/>
            <w:r w:rsidRPr="00FC16C5">
              <w:rPr>
                <w:szCs w:val="28"/>
              </w:rPr>
              <w:t>Камаева</w:t>
            </w:r>
            <w:proofErr w:type="spellEnd"/>
            <w:r w:rsidRPr="00FC16C5">
              <w:rPr>
                <w:szCs w:val="28"/>
              </w:rPr>
              <w:t xml:space="preserve"> И.Л.</w:t>
            </w:r>
          </w:p>
          <w:p w:rsidR="00FC16C5" w:rsidRPr="003616CF" w:rsidRDefault="00FC16C5" w:rsidP="00FC1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6C5">
              <w:rPr>
                <w:rFonts w:ascii="Times New Roman" w:hAnsi="Times New Roman" w:cs="Times New Roman"/>
                <w:szCs w:val="28"/>
              </w:rPr>
              <w:t>Ханбикова</w:t>
            </w:r>
            <w:proofErr w:type="spellEnd"/>
            <w:r w:rsidRPr="00FC16C5">
              <w:rPr>
                <w:rFonts w:ascii="Times New Roman" w:hAnsi="Times New Roman" w:cs="Times New Roman"/>
                <w:szCs w:val="28"/>
              </w:rPr>
              <w:t xml:space="preserve"> В.С.</w:t>
            </w:r>
          </w:p>
        </w:tc>
        <w:tc>
          <w:tcPr>
            <w:tcW w:w="3969" w:type="dxa"/>
          </w:tcPr>
          <w:p w:rsidR="00FC16C5" w:rsidRDefault="00FC16C5" w:rsidP="00FC16C5">
            <w:pPr>
              <w:pStyle w:val="Default"/>
              <w:rPr>
                <w:sz w:val="23"/>
                <w:szCs w:val="23"/>
              </w:rPr>
            </w:pPr>
            <w:r>
              <w:lastRenderedPageBreak/>
              <w:t>Скорректирован План работы шк</w:t>
            </w:r>
            <w:r>
              <w:t>о</w:t>
            </w:r>
            <w:r>
              <w:t xml:space="preserve">лы по воспитанию </w:t>
            </w:r>
            <w:r>
              <w:rPr>
                <w:sz w:val="23"/>
                <w:szCs w:val="23"/>
              </w:rPr>
              <w:t>и социализации учащихся на ступени основного о</w:t>
            </w:r>
            <w:r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щего образования. </w:t>
            </w:r>
            <w:r>
              <w:t>Разработаны П</w:t>
            </w:r>
            <w:r>
              <w:t>о</w:t>
            </w:r>
            <w:r>
              <w:lastRenderedPageBreak/>
              <w:t xml:space="preserve">ложения. </w:t>
            </w:r>
            <w:r>
              <w:rPr>
                <w:sz w:val="23"/>
                <w:szCs w:val="23"/>
              </w:rPr>
              <w:t>Протоколы заседания р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бочей группы об утверждении кажд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го компонента основной </w:t>
            </w:r>
            <w:proofErr w:type="spellStart"/>
            <w:proofErr w:type="gramStart"/>
            <w:r>
              <w:rPr>
                <w:sz w:val="23"/>
                <w:szCs w:val="23"/>
              </w:rPr>
              <w:t>образова-тельной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программы основного общ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го образования; </w:t>
            </w:r>
          </w:p>
          <w:p w:rsidR="00FC16C5" w:rsidRDefault="00FC16C5" w:rsidP="00FC16C5">
            <w:pPr>
              <w:pStyle w:val="Default"/>
            </w:pPr>
            <w:r>
              <w:rPr>
                <w:sz w:val="23"/>
                <w:szCs w:val="23"/>
              </w:rPr>
              <w:t>разработанные документы (разделы и программы).</w:t>
            </w:r>
          </w:p>
          <w:p w:rsidR="00BF16C9" w:rsidRDefault="00BF16C9" w:rsidP="00BF16C9">
            <w:pPr>
              <w:pStyle w:val="Default"/>
              <w:rPr>
                <w:sz w:val="23"/>
                <w:szCs w:val="23"/>
              </w:rPr>
            </w:pPr>
          </w:p>
        </w:tc>
      </w:tr>
      <w:tr w:rsidR="00FC16C5" w:rsidTr="00BF16C9">
        <w:tc>
          <w:tcPr>
            <w:tcW w:w="445" w:type="dxa"/>
          </w:tcPr>
          <w:p w:rsidR="00FC16C5" w:rsidRDefault="00FC16C5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6184" w:type="dxa"/>
          </w:tcPr>
          <w:p w:rsidR="00FC16C5" w:rsidRPr="00FC16C5" w:rsidRDefault="00FC16C5" w:rsidP="00BF16C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Внесение дополнений в Положение о стимулирующих </w:t>
            </w:r>
            <w:proofErr w:type="gramStart"/>
            <w:r>
              <w:rPr>
                <w:sz w:val="23"/>
                <w:szCs w:val="23"/>
              </w:rPr>
              <w:t>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платах</w:t>
            </w:r>
            <w:proofErr w:type="gramEnd"/>
            <w:r>
              <w:rPr>
                <w:sz w:val="23"/>
                <w:szCs w:val="23"/>
              </w:rPr>
              <w:t xml:space="preserve"> о выплате стимулирующих надбавок и доплат за о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ганизацию работы с обучающимися работникам МКОУ школы № 25  в рамках Службы медиации</w:t>
            </w:r>
          </w:p>
        </w:tc>
        <w:tc>
          <w:tcPr>
            <w:tcW w:w="1701" w:type="dxa"/>
          </w:tcPr>
          <w:p w:rsidR="00FC16C5" w:rsidRDefault="00FC16C5" w:rsidP="00FC16C5">
            <w:pPr>
              <w:pStyle w:val="Default"/>
            </w:pPr>
          </w:p>
          <w:p w:rsidR="00FC16C5" w:rsidRDefault="00FC16C5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Сентябрь - Октябрь 2017</w:t>
            </w:r>
          </w:p>
        </w:tc>
        <w:tc>
          <w:tcPr>
            <w:tcW w:w="2410" w:type="dxa"/>
            <w:gridSpan w:val="2"/>
          </w:tcPr>
          <w:p w:rsidR="00FC16C5" w:rsidRPr="003616CF" w:rsidRDefault="00FC16C5" w:rsidP="00FC16C5">
            <w:pPr>
              <w:pStyle w:val="Default"/>
            </w:pPr>
            <w:r>
              <w:rPr>
                <w:sz w:val="23"/>
                <w:szCs w:val="23"/>
              </w:rPr>
              <w:t>Директор школы, школьный совет, тр</w:t>
            </w:r>
            <w:r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довой коллектив</w:t>
            </w:r>
          </w:p>
        </w:tc>
        <w:tc>
          <w:tcPr>
            <w:tcW w:w="3969" w:type="dxa"/>
          </w:tcPr>
          <w:p w:rsidR="00FC16C5" w:rsidRDefault="00FC16C5" w:rsidP="00FC16C5">
            <w:pPr>
              <w:pStyle w:val="Default"/>
            </w:pPr>
            <w:r>
              <w:rPr>
                <w:sz w:val="23"/>
                <w:szCs w:val="23"/>
              </w:rPr>
              <w:t>Материальное стимулирование пед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 xml:space="preserve">гогов, участвующих в </w:t>
            </w:r>
            <w:proofErr w:type="spellStart"/>
            <w:proofErr w:type="gramStart"/>
            <w:r>
              <w:rPr>
                <w:sz w:val="23"/>
                <w:szCs w:val="23"/>
              </w:rPr>
              <w:t>сопро-вождении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Службы медиации. Приказ директора о внесении дополнений в Положение, с указанием изменений и дополнений.</w:t>
            </w:r>
          </w:p>
        </w:tc>
      </w:tr>
      <w:tr w:rsidR="00FC16C5" w:rsidTr="00BF16C9">
        <w:tc>
          <w:tcPr>
            <w:tcW w:w="445" w:type="dxa"/>
          </w:tcPr>
          <w:p w:rsidR="00FC16C5" w:rsidRDefault="00FC16C5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184" w:type="dxa"/>
          </w:tcPr>
          <w:p w:rsidR="00FC16C5" w:rsidRDefault="00FC16C5" w:rsidP="00FC16C5">
            <w:pPr>
              <w:pStyle w:val="Default"/>
            </w:pPr>
            <w:r>
              <w:rPr>
                <w:sz w:val="23"/>
                <w:szCs w:val="23"/>
              </w:rPr>
              <w:t>Формирование нормативно-правовой базы социального партнерства, обеспечивающей разработку и реализацию Службы медиации.</w:t>
            </w:r>
          </w:p>
          <w:p w:rsidR="00FC16C5" w:rsidRDefault="00FC16C5" w:rsidP="00BF16C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C16C5" w:rsidRDefault="000A1793" w:rsidP="00FC16C5">
            <w:pPr>
              <w:pStyle w:val="Default"/>
            </w:pPr>
            <w:r>
              <w:t>Ноябрь 2017</w:t>
            </w:r>
          </w:p>
        </w:tc>
        <w:tc>
          <w:tcPr>
            <w:tcW w:w="2410" w:type="dxa"/>
            <w:gridSpan w:val="2"/>
          </w:tcPr>
          <w:p w:rsidR="000A1793" w:rsidRPr="003616CF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0A1793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МР 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0A1793" w:rsidRPr="00FC16C5" w:rsidRDefault="000A1793" w:rsidP="000A1793">
            <w:pPr>
              <w:pStyle w:val="Default"/>
              <w:rPr>
                <w:szCs w:val="28"/>
              </w:rPr>
            </w:pPr>
            <w:proofErr w:type="spellStart"/>
            <w:r w:rsidRPr="00FC16C5">
              <w:rPr>
                <w:szCs w:val="28"/>
              </w:rPr>
              <w:t>Камаева</w:t>
            </w:r>
            <w:proofErr w:type="spellEnd"/>
            <w:r w:rsidRPr="00FC16C5">
              <w:rPr>
                <w:szCs w:val="28"/>
              </w:rPr>
              <w:t xml:space="preserve"> И.Л.</w:t>
            </w:r>
          </w:p>
          <w:p w:rsidR="00FC16C5" w:rsidRDefault="000A1793" w:rsidP="000A179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FC16C5">
              <w:rPr>
                <w:szCs w:val="28"/>
              </w:rPr>
              <w:t>Ханбикова</w:t>
            </w:r>
            <w:proofErr w:type="spellEnd"/>
            <w:r w:rsidRPr="00FC16C5">
              <w:rPr>
                <w:szCs w:val="28"/>
              </w:rPr>
              <w:t xml:space="preserve"> В.С.</w:t>
            </w:r>
          </w:p>
        </w:tc>
        <w:tc>
          <w:tcPr>
            <w:tcW w:w="3969" w:type="dxa"/>
          </w:tcPr>
          <w:p w:rsidR="00FC16C5" w:rsidRDefault="00FC16C5" w:rsidP="00FC1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Заключение договоров с социальн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ми партнерами (КДН, ПДН)</w:t>
            </w:r>
            <w:r w:rsidR="000A1793">
              <w:rPr>
                <w:sz w:val="23"/>
                <w:szCs w:val="23"/>
              </w:rPr>
              <w:t>. Догов</w:t>
            </w:r>
            <w:r w:rsidR="000A1793">
              <w:rPr>
                <w:sz w:val="23"/>
                <w:szCs w:val="23"/>
              </w:rPr>
              <w:t>о</w:t>
            </w:r>
            <w:r w:rsidR="000A1793">
              <w:rPr>
                <w:sz w:val="23"/>
                <w:szCs w:val="23"/>
              </w:rPr>
              <w:t>ры о взаимодействии и планы совм</w:t>
            </w:r>
            <w:r w:rsidR="000A1793">
              <w:rPr>
                <w:sz w:val="23"/>
                <w:szCs w:val="23"/>
              </w:rPr>
              <w:t>е</w:t>
            </w:r>
            <w:r w:rsidR="000A1793">
              <w:rPr>
                <w:sz w:val="23"/>
                <w:szCs w:val="23"/>
              </w:rPr>
              <w:t>стной работы</w:t>
            </w:r>
          </w:p>
        </w:tc>
      </w:tr>
      <w:tr w:rsidR="000A1793" w:rsidTr="003201E4">
        <w:tc>
          <w:tcPr>
            <w:tcW w:w="14709" w:type="dxa"/>
            <w:gridSpan w:val="6"/>
          </w:tcPr>
          <w:p w:rsidR="000A1793" w:rsidRDefault="000A1793" w:rsidP="000A17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Кадровое обеспечение организации деятельности необходимое для создания службы медиации в МКОУ ЮСОШ №95</w:t>
            </w:r>
          </w:p>
        </w:tc>
      </w:tr>
      <w:tr w:rsidR="000A1793" w:rsidTr="00BF16C9">
        <w:tc>
          <w:tcPr>
            <w:tcW w:w="445" w:type="dxa"/>
          </w:tcPr>
          <w:p w:rsidR="000A1793" w:rsidRDefault="000A1793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84" w:type="dxa"/>
          </w:tcPr>
          <w:p w:rsid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Анализ кадрового обеспечения создания Службы примир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ния.</w:t>
            </w:r>
          </w:p>
        </w:tc>
        <w:tc>
          <w:tcPr>
            <w:tcW w:w="1701" w:type="dxa"/>
          </w:tcPr>
          <w:p w:rsidR="000A1793" w:rsidRDefault="000A1793" w:rsidP="00FC16C5">
            <w:pPr>
              <w:pStyle w:val="Default"/>
            </w:pPr>
            <w:r>
              <w:t>Сентябрь 2017</w:t>
            </w:r>
          </w:p>
        </w:tc>
        <w:tc>
          <w:tcPr>
            <w:tcW w:w="2410" w:type="dxa"/>
            <w:gridSpan w:val="2"/>
          </w:tcPr>
          <w:p w:rsidR="000A1793" w:rsidRPr="003616CF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69" w:type="dxa"/>
          </w:tcPr>
          <w:p w:rsidR="000A1793" w:rsidRPr="000A1793" w:rsidRDefault="000A1793" w:rsidP="00FC16C5">
            <w:pPr>
              <w:pStyle w:val="Default"/>
            </w:pPr>
            <w:r>
              <w:rPr>
                <w:sz w:val="23"/>
                <w:szCs w:val="23"/>
              </w:rPr>
              <w:t>Выявление готовности педагогов к внедрению Службы примирения. Информационная справка.</w:t>
            </w:r>
          </w:p>
        </w:tc>
      </w:tr>
      <w:tr w:rsidR="000A1793" w:rsidTr="00BF16C9">
        <w:tc>
          <w:tcPr>
            <w:tcW w:w="445" w:type="dxa"/>
          </w:tcPr>
          <w:p w:rsidR="000A1793" w:rsidRDefault="000A1793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184" w:type="dxa"/>
          </w:tcPr>
          <w:p w:rsidR="000A1793" w:rsidRP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Корректировка плана-графика повышения квалификации педагогических работников по вопросам реализации во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становительного подхода.</w:t>
            </w:r>
          </w:p>
        </w:tc>
        <w:tc>
          <w:tcPr>
            <w:tcW w:w="1701" w:type="dxa"/>
          </w:tcPr>
          <w:p w:rsidR="000A1793" w:rsidRDefault="000A1793" w:rsidP="00FC16C5">
            <w:pPr>
              <w:pStyle w:val="Default"/>
            </w:pPr>
            <w:r>
              <w:t>Сентябрь – октябрь 2017</w:t>
            </w:r>
          </w:p>
        </w:tc>
        <w:tc>
          <w:tcPr>
            <w:tcW w:w="2410" w:type="dxa"/>
            <w:gridSpan w:val="2"/>
          </w:tcPr>
          <w:p w:rsidR="000A1793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МР 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0A1793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Создание условий для прохождения семинаров, курсов повышения кв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лификации педагогами.</w:t>
            </w:r>
          </w:p>
          <w:p w:rsidR="000A1793" w:rsidRDefault="000A1793" w:rsidP="00FC16C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План-график</w:t>
            </w:r>
          </w:p>
        </w:tc>
      </w:tr>
      <w:tr w:rsidR="000A1793" w:rsidTr="00BF16C9">
        <w:tc>
          <w:tcPr>
            <w:tcW w:w="445" w:type="dxa"/>
          </w:tcPr>
          <w:p w:rsidR="000A1793" w:rsidRDefault="000A1793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84" w:type="dxa"/>
          </w:tcPr>
          <w:p w:rsidR="000A1793" w:rsidRP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Корректировка плана работы МО классных руководителей с ориентацией на проблемы реализации медиативного подх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да.</w:t>
            </w:r>
          </w:p>
        </w:tc>
        <w:tc>
          <w:tcPr>
            <w:tcW w:w="1701" w:type="dxa"/>
          </w:tcPr>
          <w:p w:rsidR="000A1793" w:rsidRDefault="000A1793" w:rsidP="00FC16C5">
            <w:pPr>
              <w:pStyle w:val="Default"/>
            </w:pPr>
            <w:r>
              <w:t>Сентябрь – октябрь 2017</w:t>
            </w:r>
          </w:p>
        </w:tc>
        <w:tc>
          <w:tcPr>
            <w:tcW w:w="2410" w:type="dxa"/>
            <w:gridSpan w:val="2"/>
          </w:tcPr>
          <w:p w:rsidR="000A1793" w:rsidRPr="003616CF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0A1793" w:rsidRPr="003616CF" w:rsidRDefault="000A1793" w:rsidP="000A1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1793" w:rsidRP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Создание условий для повышения профессионального уровня педагогов по вопросам реализации медиативн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го подхода. План работы МО клас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ных руководителей.</w:t>
            </w:r>
          </w:p>
        </w:tc>
      </w:tr>
      <w:tr w:rsidR="000A1793" w:rsidTr="00BF16C9">
        <w:tc>
          <w:tcPr>
            <w:tcW w:w="445" w:type="dxa"/>
          </w:tcPr>
          <w:p w:rsidR="000A1793" w:rsidRDefault="000A1793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6184" w:type="dxa"/>
          </w:tcPr>
          <w:p w:rsidR="000A1793" w:rsidRDefault="000A1793" w:rsidP="000A1793">
            <w:pPr>
              <w:pStyle w:val="Default"/>
            </w:pPr>
            <w:r>
              <w:rPr>
                <w:sz w:val="23"/>
                <w:szCs w:val="23"/>
              </w:rPr>
              <w:t>Организация и проведение тематических педагогических советов, обучающих семинаров, тренингов для педагогов школы, организация работы в творческих группах по в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просам реализации медиативного подхода</w:t>
            </w:r>
          </w:p>
          <w:p w:rsidR="000A1793" w:rsidRDefault="000A1793" w:rsidP="000A179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0A1793" w:rsidRDefault="00597822" w:rsidP="00FC16C5">
            <w:pPr>
              <w:pStyle w:val="Default"/>
            </w:pPr>
            <w:r>
              <w:t>В течение г</w:t>
            </w:r>
            <w:r>
              <w:t>о</w:t>
            </w:r>
            <w:r>
              <w:t>да</w:t>
            </w:r>
          </w:p>
        </w:tc>
        <w:tc>
          <w:tcPr>
            <w:tcW w:w="2410" w:type="dxa"/>
            <w:gridSpan w:val="2"/>
          </w:tcPr>
          <w:p w:rsidR="00597822" w:rsidRPr="003616CF" w:rsidRDefault="00597822" w:rsidP="0059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597822" w:rsidRPr="003616CF" w:rsidRDefault="00597822" w:rsidP="0059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0A1793" w:rsidRPr="003616CF" w:rsidRDefault="00597822" w:rsidP="0059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МР 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3969" w:type="dxa"/>
          </w:tcPr>
          <w:p w:rsidR="000A1793" w:rsidRPr="00597822" w:rsidRDefault="00597822" w:rsidP="000A1793">
            <w:pPr>
              <w:pStyle w:val="Default"/>
            </w:pPr>
            <w:r>
              <w:rPr>
                <w:sz w:val="23"/>
                <w:szCs w:val="23"/>
              </w:rPr>
              <w:t>Рост профессиональной компетен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ности педагогов по вопросам реал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зации медиативного подхода. Прот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колы педагогических советов, сем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наров, аналитические справки.</w:t>
            </w:r>
          </w:p>
        </w:tc>
      </w:tr>
      <w:tr w:rsidR="003201E4" w:rsidTr="003201E4">
        <w:tc>
          <w:tcPr>
            <w:tcW w:w="14709" w:type="dxa"/>
            <w:gridSpan w:val="6"/>
          </w:tcPr>
          <w:p w:rsidR="003201E4" w:rsidRPr="003201E4" w:rsidRDefault="003201E4" w:rsidP="003201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Финансовое обеспечение организации деятельности МКОУ ЮСОШ № 25 по созданию службы медиации</w:t>
            </w:r>
          </w:p>
          <w:p w:rsidR="003201E4" w:rsidRDefault="003201E4" w:rsidP="000A1793">
            <w:pPr>
              <w:pStyle w:val="Default"/>
              <w:rPr>
                <w:sz w:val="23"/>
                <w:szCs w:val="23"/>
              </w:rPr>
            </w:pPr>
          </w:p>
        </w:tc>
      </w:tr>
      <w:tr w:rsidR="003201E4" w:rsidTr="00BF16C9">
        <w:tc>
          <w:tcPr>
            <w:tcW w:w="445" w:type="dxa"/>
          </w:tcPr>
          <w:p w:rsidR="003201E4" w:rsidRDefault="003201E4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84" w:type="dxa"/>
          </w:tcPr>
          <w:p w:rsidR="003201E4" w:rsidRPr="003201E4" w:rsidRDefault="003201E4" w:rsidP="003201E4">
            <w:pPr>
              <w:pStyle w:val="Default"/>
            </w:pPr>
            <w:r>
              <w:rPr>
                <w:sz w:val="23"/>
                <w:szCs w:val="23"/>
              </w:rPr>
              <w:t>Определение объема расходов, необходимых для реализ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 проекта и достижения планируемых результатов, а также механизма их формирования.</w:t>
            </w:r>
          </w:p>
        </w:tc>
        <w:tc>
          <w:tcPr>
            <w:tcW w:w="1701" w:type="dxa"/>
          </w:tcPr>
          <w:p w:rsidR="003201E4" w:rsidRDefault="00ED13BD" w:rsidP="00ED13BD"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3201E4" w:rsidRDefault="003201E4" w:rsidP="003201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школы, </w:t>
            </w:r>
          </w:p>
          <w:p w:rsidR="003201E4" w:rsidRDefault="003201E4" w:rsidP="003201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главный бухгалтер, </w:t>
            </w:r>
          </w:p>
          <w:p w:rsidR="003201E4" w:rsidRPr="003616CF" w:rsidRDefault="003201E4" w:rsidP="003201E4">
            <w:pPr>
              <w:pStyle w:val="Default"/>
            </w:pPr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 по ВР</w:t>
            </w:r>
          </w:p>
        </w:tc>
        <w:tc>
          <w:tcPr>
            <w:tcW w:w="3969" w:type="dxa"/>
          </w:tcPr>
          <w:p w:rsidR="003201E4" w:rsidRPr="003201E4" w:rsidRDefault="003201E4" w:rsidP="000A1793">
            <w:pPr>
              <w:pStyle w:val="Default"/>
            </w:pPr>
            <w:r>
              <w:rPr>
                <w:sz w:val="23"/>
                <w:szCs w:val="23"/>
              </w:rPr>
              <w:t>Определён объём расходов, необх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димых для реализации проекта, ра</w:t>
            </w:r>
            <w:r>
              <w:rPr>
                <w:sz w:val="23"/>
                <w:szCs w:val="23"/>
              </w:rPr>
              <w:t>з</w:t>
            </w:r>
            <w:r>
              <w:rPr>
                <w:sz w:val="23"/>
                <w:szCs w:val="23"/>
              </w:rPr>
              <w:t xml:space="preserve">работан механизм их формирования. Информация о </w:t>
            </w:r>
            <w:proofErr w:type="spellStart"/>
            <w:proofErr w:type="gramStart"/>
            <w:r>
              <w:rPr>
                <w:sz w:val="23"/>
                <w:szCs w:val="23"/>
              </w:rPr>
              <w:t>рас-чётах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и механизме формирования расходов, необход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мых для реализации проекта, зав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ренная учредителем; информация об объёме привлечённых дополнител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>ных финансовых средств (с указан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ем источника финансирования) для обеспечения реализации проекта, у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вержденная учредителем</w:t>
            </w:r>
          </w:p>
        </w:tc>
      </w:tr>
      <w:tr w:rsidR="003201E4" w:rsidTr="003201E4">
        <w:tc>
          <w:tcPr>
            <w:tcW w:w="14709" w:type="dxa"/>
            <w:gridSpan w:val="6"/>
          </w:tcPr>
          <w:p w:rsidR="003201E4" w:rsidRPr="003201E4" w:rsidRDefault="003201E4" w:rsidP="003201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Организационное обеспечение деятельности МКОУ  ЮСОШ № 25 по созданию службы медиации</w:t>
            </w:r>
          </w:p>
          <w:p w:rsidR="003201E4" w:rsidRDefault="003201E4" w:rsidP="003201E4">
            <w:pPr>
              <w:pStyle w:val="Default"/>
              <w:rPr>
                <w:sz w:val="23"/>
                <w:szCs w:val="23"/>
              </w:rPr>
            </w:pPr>
          </w:p>
        </w:tc>
      </w:tr>
      <w:tr w:rsidR="003201E4" w:rsidTr="00BF16C9">
        <w:tc>
          <w:tcPr>
            <w:tcW w:w="445" w:type="dxa"/>
          </w:tcPr>
          <w:p w:rsidR="003201E4" w:rsidRDefault="003201E4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84" w:type="dxa"/>
          </w:tcPr>
          <w:p w:rsidR="003201E4" w:rsidRDefault="003201E4" w:rsidP="00AB79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Создание рабочей группы по организации деятельности школы по духовно-нравственному воспитанию</w:t>
            </w:r>
            <w:r w:rsidR="00F876B2">
              <w:rPr>
                <w:sz w:val="23"/>
                <w:szCs w:val="23"/>
              </w:rPr>
              <w:t xml:space="preserve"> средствами социальных проектов.</w:t>
            </w:r>
          </w:p>
          <w:p w:rsidR="00F876B2" w:rsidRDefault="00F876B2" w:rsidP="00AB7990">
            <w:pPr>
              <w:pStyle w:val="Default"/>
            </w:pPr>
          </w:p>
        </w:tc>
        <w:tc>
          <w:tcPr>
            <w:tcW w:w="1701" w:type="dxa"/>
          </w:tcPr>
          <w:p w:rsidR="003201E4" w:rsidRDefault="00ED13BD" w:rsidP="00ED13BD"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AB7990" w:rsidRPr="003616CF" w:rsidRDefault="00AB7990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3201E4" w:rsidRDefault="003201E4" w:rsidP="003201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9" w:type="dxa"/>
          </w:tcPr>
          <w:p w:rsidR="003201E4" w:rsidRPr="00AB7990" w:rsidRDefault="003201E4" w:rsidP="00AB7990">
            <w:pPr>
              <w:pStyle w:val="Default"/>
            </w:pPr>
            <w:r>
              <w:rPr>
                <w:sz w:val="23"/>
                <w:szCs w:val="23"/>
              </w:rPr>
              <w:t>Создание и определение функцион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ла Рабочей группы.</w:t>
            </w:r>
            <w:r w:rsidR="00AB7990">
              <w:rPr>
                <w:sz w:val="23"/>
                <w:szCs w:val="23"/>
              </w:rPr>
              <w:t xml:space="preserve"> Приказ о созд</w:t>
            </w:r>
            <w:r w:rsidR="00AB7990">
              <w:rPr>
                <w:sz w:val="23"/>
                <w:szCs w:val="23"/>
              </w:rPr>
              <w:t>а</w:t>
            </w:r>
            <w:r w:rsidR="00AB7990">
              <w:rPr>
                <w:sz w:val="23"/>
                <w:szCs w:val="23"/>
              </w:rPr>
              <w:t>нии рабочей группы по организации деятельности школы по духовно-нравственному воспитанию. Полож</w:t>
            </w:r>
            <w:r w:rsidR="00AB7990">
              <w:rPr>
                <w:sz w:val="23"/>
                <w:szCs w:val="23"/>
              </w:rPr>
              <w:t>е</w:t>
            </w:r>
            <w:r w:rsidR="00AB7990">
              <w:rPr>
                <w:sz w:val="23"/>
                <w:szCs w:val="23"/>
              </w:rPr>
              <w:t>ние.</w:t>
            </w:r>
          </w:p>
        </w:tc>
      </w:tr>
      <w:tr w:rsidR="00AB7990" w:rsidTr="00BF16C9">
        <w:tc>
          <w:tcPr>
            <w:tcW w:w="445" w:type="dxa"/>
          </w:tcPr>
          <w:p w:rsidR="00AB7990" w:rsidRDefault="00AB7990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184" w:type="dxa"/>
          </w:tcPr>
          <w:p w:rsidR="00AB7990" w:rsidRDefault="00AB7990" w:rsidP="00AB7990">
            <w:pPr>
              <w:pStyle w:val="Default"/>
            </w:pPr>
            <w:r>
              <w:rPr>
                <w:sz w:val="23"/>
                <w:szCs w:val="23"/>
              </w:rPr>
              <w:t>Проведение общешкольного родительского собрания по проблемам духовно-нравственного воспитания в МКОУ ЮСОШ № 25</w:t>
            </w:r>
          </w:p>
          <w:p w:rsidR="00AB7990" w:rsidRDefault="00AB7990" w:rsidP="00AB7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AB7990" w:rsidRPr="00ED13BD" w:rsidRDefault="00ED13BD" w:rsidP="00AB799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2017</w:t>
            </w:r>
          </w:p>
        </w:tc>
        <w:tc>
          <w:tcPr>
            <w:tcW w:w="2410" w:type="dxa"/>
            <w:gridSpan w:val="2"/>
          </w:tcPr>
          <w:p w:rsidR="00ED13BD" w:rsidRPr="003616CF" w:rsidRDefault="00ED13BD" w:rsidP="00ED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ED13BD" w:rsidRPr="003616CF" w:rsidRDefault="00ED13BD" w:rsidP="00ED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AB7990" w:rsidRPr="003616CF" w:rsidRDefault="00AB7990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D13BD" w:rsidRDefault="00ED13BD" w:rsidP="00ED13BD">
            <w:pPr>
              <w:pStyle w:val="Default"/>
            </w:pPr>
            <w:r>
              <w:rPr>
                <w:sz w:val="23"/>
                <w:szCs w:val="23"/>
              </w:rPr>
              <w:t xml:space="preserve">Рост мотивации родителей к участию в социальных проектах совместно с учащимися школы. Протоколы </w:t>
            </w:r>
            <w:proofErr w:type="spellStart"/>
            <w:proofErr w:type="gramStart"/>
            <w:r>
              <w:rPr>
                <w:sz w:val="23"/>
                <w:szCs w:val="23"/>
              </w:rPr>
              <w:t>роди-тельских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собраний.</w:t>
            </w:r>
          </w:p>
          <w:p w:rsidR="00ED13BD" w:rsidRDefault="00ED13BD" w:rsidP="00ED13BD">
            <w:pPr>
              <w:pStyle w:val="Default"/>
            </w:pPr>
          </w:p>
          <w:p w:rsidR="00AB7990" w:rsidRDefault="00AB7990" w:rsidP="00AB7990">
            <w:pPr>
              <w:pStyle w:val="Default"/>
              <w:rPr>
                <w:sz w:val="23"/>
                <w:szCs w:val="23"/>
              </w:rPr>
            </w:pPr>
          </w:p>
        </w:tc>
      </w:tr>
      <w:tr w:rsidR="00ED13BD" w:rsidTr="00BF16C9">
        <w:tc>
          <w:tcPr>
            <w:tcW w:w="445" w:type="dxa"/>
          </w:tcPr>
          <w:p w:rsidR="00ED13BD" w:rsidRDefault="00ED13BD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6184" w:type="dxa"/>
          </w:tcPr>
          <w:p w:rsidR="00F876B2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Психолого-педагогическое просвещение родителей через систему родительских собраний, бесед, практикумов, ко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сультаций о роли социального проектирования в духовно-нравственном воспитании обучающихся.</w:t>
            </w:r>
          </w:p>
          <w:p w:rsidR="00ED13BD" w:rsidRDefault="00ED13BD" w:rsidP="00AB799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ED13BD" w:rsidRDefault="00F876B2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gridSpan w:val="2"/>
          </w:tcPr>
          <w:p w:rsidR="00F876B2" w:rsidRPr="003616CF" w:rsidRDefault="00F876B2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F876B2" w:rsidRPr="003616CF" w:rsidRDefault="00F876B2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ED13BD" w:rsidRPr="003616CF" w:rsidRDefault="00F876B2" w:rsidP="00ED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тели.</w:t>
            </w:r>
          </w:p>
        </w:tc>
        <w:tc>
          <w:tcPr>
            <w:tcW w:w="3969" w:type="dxa"/>
          </w:tcPr>
          <w:p w:rsidR="00F876B2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Рост психологических знаний род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телей по вопросам формирования личности ребенка средствами 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ектной деятельности.</w:t>
            </w:r>
            <w:r>
              <w:t xml:space="preserve"> </w:t>
            </w:r>
            <w:r>
              <w:rPr>
                <w:sz w:val="23"/>
                <w:szCs w:val="23"/>
              </w:rPr>
              <w:t>Протоколы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дительских собраний, информацио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ные справки</w:t>
            </w:r>
          </w:p>
          <w:p w:rsidR="00ED13BD" w:rsidRPr="00F876B2" w:rsidRDefault="00ED13BD" w:rsidP="00ED13BD">
            <w:pPr>
              <w:pStyle w:val="Default"/>
            </w:pPr>
          </w:p>
        </w:tc>
      </w:tr>
      <w:tr w:rsidR="00F876B2" w:rsidTr="00BF16C9">
        <w:tc>
          <w:tcPr>
            <w:tcW w:w="445" w:type="dxa"/>
          </w:tcPr>
          <w:p w:rsidR="00F876B2" w:rsidRDefault="00F876B2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84" w:type="dxa"/>
          </w:tcPr>
          <w:p w:rsidR="00F876B2" w:rsidRPr="00F876B2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Изучение возможностей привлечения школы и других орг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низаций  поселка к участию в проекте (КДН, ПДН, Отдел опеки и попечительства)</w:t>
            </w:r>
          </w:p>
        </w:tc>
        <w:tc>
          <w:tcPr>
            <w:tcW w:w="1701" w:type="dxa"/>
          </w:tcPr>
          <w:p w:rsidR="00F876B2" w:rsidRDefault="00F876B2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F876B2" w:rsidRPr="003616CF" w:rsidRDefault="00F876B2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969" w:type="dxa"/>
          </w:tcPr>
          <w:p w:rsidR="00F876B2" w:rsidRPr="00F876B2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Определение круга социальных пар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неров для организации совместной деятельности по проекту</w:t>
            </w:r>
          </w:p>
        </w:tc>
      </w:tr>
      <w:tr w:rsidR="00F876B2" w:rsidTr="00BF16C9">
        <w:tc>
          <w:tcPr>
            <w:tcW w:w="445" w:type="dxa"/>
          </w:tcPr>
          <w:p w:rsidR="00F876B2" w:rsidRDefault="00F876B2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184" w:type="dxa"/>
          </w:tcPr>
          <w:p w:rsidR="00F876B2" w:rsidRPr="00F876B2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Организация рабочей группы по созданию службы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</w:t>
            </w:r>
          </w:p>
        </w:tc>
        <w:tc>
          <w:tcPr>
            <w:tcW w:w="1701" w:type="dxa"/>
          </w:tcPr>
          <w:p w:rsidR="00F876B2" w:rsidRDefault="0092364A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410" w:type="dxa"/>
            <w:gridSpan w:val="2"/>
          </w:tcPr>
          <w:p w:rsidR="0092364A" w:rsidRPr="003616CF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92364A" w:rsidRPr="003616CF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F876B2" w:rsidRDefault="0092364A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3969" w:type="dxa"/>
          </w:tcPr>
          <w:p w:rsidR="00F876B2" w:rsidRDefault="00F876B2" w:rsidP="00F876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четкого взаимодействия школы и всех заинтересованных у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>реждений. Приказ о создании назн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чении Координатора, утверждении плана работы по проекту</w:t>
            </w:r>
          </w:p>
        </w:tc>
      </w:tr>
      <w:tr w:rsidR="00F876B2" w:rsidTr="00BF16C9">
        <w:tc>
          <w:tcPr>
            <w:tcW w:w="445" w:type="dxa"/>
          </w:tcPr>
          <w:p w:rsidR="00F876B2" w:rsidRDefault="00F876B2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184" w:type="dxa"/>
          </w:tcPr>
          <w:p w:rsidR="00F876B2" w:rsidRPr="0092364A" w:rsidRDefault="00F876B2" w:rsidP="00F876B2">
            <w:pPr>
              <w:pStyle w:val="Default"/>
            </w:pPr>
            <w:r>
              <w:rPr>
                <w:sz w:val="23"/>
                <w:szCs w:val="23"/>
              </w:rPr>
              <w:t>Проведение круглого стола с участием социальных партн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ров по теме «Медиативный подход в решении проблем профилактики правонарушений несовершеннолетних»</w:t>
            </w:r>
          </w:p>
        </w:tc>
        <w:tc>
          <w:tcPr>
            <w:tcW w:w="1701" w:type="dxa"/>
          </w:tcPr>
          <w:p w:rsidR="00F876B2" w:rsidRDefault="0092364A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ежегодно</w:t>
            </w:r>
          </w:p>
        </w:tc>
        <w:tc>
          <w:tcPr>
            <w:tcW w:w="2410" w:type="dxa"/>
            <w:gridSpan w:val="2"/>
          </w:tcPr>
          <w:p w:rsidR="00F876B2" w:rsidRDefault="0092364A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3969" w:type="dxa"/>
          </w:tcPr>
          <w:p w:rsidR="00F876B2" w:rsidRPr="0092364A" w:rsidRDefault="0092364A" w:rsidP="00F876B2">
            <w:pPr>
              <w:pStyle w:val="Default"/>
            </w:pPr>
            <w:r>
              <w:rPr>
                <w:sz w:val="23"/>
                <w:szCs w:val="23"/>
              </w:rPr>
              <w:t>Согласование действий участников по проекту. Протокол заседания круглого стола</w:t>
            </w:r>
          </w:p>
        </w:tc>
      </w:tr>
      <w:tr w:rsidR="0092364A" w:rsidTr="00BF16C9">
        <w:tc>
          <w:tcPr>
            <w:tcW w:w="445" w:type="dxa"/>
          </w:tcPr>
          <w:p w:rsidR="0092364A" w:rsidRDefault="0092364A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184" w:type="dxa"/>
          </w:tcPr>
          <w:p w:rsidR="0092364A" w:rsidRDefault="0092364A" w:rsidP="0092364A">
            <w:pPr>
              <w:pStyle w:val="Default"/>
            </w:pPr>
            <w:r>
              <w:rPr>
                <w:sz w:val="23"/>
                <w:szCs w:val="23"/>
              </w:rPr>
              <w:t>Организация обучения школьных медиаторов в рамках 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екта «Школьные медиаторы»</w:t>
            </w:r>
          </w:p>
          <w:p w:rsidR="0092364A" w:rsidRDefault="0092364A" w:rsidP="00F876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2364A" w:rsidRDefault="0092364A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сентября ежегодно</w:t>
            </w:r>
          </w:p>
        </w:tc>
        <w:tc>
          <w:tcPr>
            <w:tcW w:w="2410" w:type="dxa"/>
            <w:gridSpan w:val="2"/>
          </w:tcPr>
          <w:p w:rsidR="0092364A" w:rsidRPr="003616CF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92364A" w:rsidRPr="003616CF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92364A" w:rsidRDefault="0092364A" w:rsidP="00F8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364A" w:rsidRPr="0092364A" w:rsidRDefault="0092364A" w:rsidP="00F876B2">
            <w:pPr>
              <w:pStyle w:val="Default"/>
            </w:pPr>
            <w:r>
              <w:rPr>
                <w:sz w:val="23"/>
                <w:szCs w:val="23"/>
              </w:rPr>
              <w:t xml:space="preserve">Рост компетентности обучающихся в вопросах медиации, </w:t>
            </w:r>
            <w:proofErr w:type="spellStart"/>
            <w:r>
              <w:rPr>
                <w:sz w:val="23"/>
                <w:szCs w:val="23"/>
              </w:rPr>
              <w:t>сформирова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ность</w:t>
            </w:r>
            <w:proofErr w:type="spellEnd"/>
            <w:r>
              <w:rPr>
                <w:sz w:val="23"/>
                <w:szCs w:val="23"/>
              </w:rPr>
              <w:t xml:space="preserve"> компонентов личности, обесп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чивающих успешное участие в реал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зации проекта. Программы курсов, результаты анкетирования, аналит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ческая справка</w:t>
            </w:r>
          </w:p>
        </w:tc>
      </w:tr>
      <w:tr w:rsidR="0092364A" w:rsidTr="00BF16C9">
        <w:tc>
          <w:tcPr>
            <w:tcW w:w="445" w:type="dxa"/>
          </w:tcPr>
          <w:p w:rsidR="0092364A" w:rsidRDefault="0092364A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184" w:type="dxa"/>
          </w:tcPr>
          <w:p w:rsidR="0092364A" w:rsidRDefault="0092364A" w:rsidP="0092364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конкурса идей на лучшее назв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ние службы медиации, лучший буклет, эмблему, уголка школьной службы медиации</w:t>
            </w:r>
          </w:p>
        </w:tc>
        <w:tc>
          <w:tcPr>
            <w:tcW w:w="1701" w:type="dxa"/>
          </w:tcPr>
          <w:p w:rsidR="0092364A" w:rsidRDefault="0092364A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2410" w:type="dxa"/>
            <w:gridSpan w:val="2"/>
          </w:tcPr>
          <w:p w:rsidR="0092364A" w:rsidRPr="003616CF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совет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моуправления</w:t>
            </w:r>
          </w:p>
        </w:tc>
        <w:tc>
          <w:tcPr>
            <w:tcW w:w="3969" w:type="dxa"/>
          </w:tcPr>
          <w:p w:rsidR="0092364A" w:rsidRPr="0092364A" w:rsidRDefault="0092364A" w:rsidP="00F876B2">
            <w:pPr>
              <w:pStyle w:val="Default"/>
            </w:pPr>
            <w:r>
              <w:rPr>
                <w:sz w:val="23"/>
                <w:szCs w:val="23"/>
              </w:rPr>
              <w:t>Мотивация обучающихся и других участников образовательного проце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са к участию в конкурсе. Протокол конкурсной комиссии, </w:t>
            </w:r>
            <w:proofErr w:type="spellStart"/>
            <w:r>
              <w:rPr>
                <w:sz w:val="23"/>
                <w:szCs w:val="23"/>
              </w:rPr>
              <w:t>эски-ы</w:t>
            </w:r>
            <w:proofErr w:type="spellEnd"/>
            <w:r>
              <w:rPr>
                <w:sz w:val="23"/>
                <w:szCs w:val="23"/>
              </w:rPr>
              <w:t xml:space="preserve"> букл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та, рисунок эмблемы, эскиз школьн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го уголка по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ции.</w:t>
            </w:r>
          </w:p>
        </w:tc>
      </w:tr>
      <w:tr w:rsidR="0092364A" w:rsidTr="0092364A">
        <w:tc>
          <w:tcPr>
            <w:tcW w:w="14709" w:type="dxa"/>
            <w:gridSpan w:val="6"/>
          </w:tcPr>
          <w:p w:rsidR="0092364A" w:rsidRPr="0092364A" w:rsidRDefault="0092364A" w:rsidP="0092364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Информационное обеспечение организации деятел</w:t>
            </w:r>
            <w:r>
              <w:rPr>
                <w:b/>
                <w:bCs/>
                <w:sz w:val="23"/>
                <w:szCs w:val="23"/>
              </w:rPr>
              <w:t>ь</w:t>
            </w:r>
            <w:r>
              <w:rPr>
                <w:b/>
                <w:bCs/>
                <w:sz w:val="23"/>
                <w:szCs w:val="23"/>
              </w:rPr>
              <w:t>ности МКОУ  ЮСОШ №25 по созданию службы медиации</w:t>
            </w:r>
          </w:p>
          <w:p w:rsidR="0092364A" w:rsidRDefault="0092364A" w:rsidP="0092364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92364A" w:rsidTr="00BF16C9">
        <w:tc>
          <w:tcPr>
            <w:tcW w:w="445" w:type="dxa"/>
          </w:tcPr>
          <w:p w:rsidR="0092364A" w:rsidRDefault="0092364A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84" w:type="dxa"/>
          </w:tcPr>
          <w:p w:rsidR="0092364A" w:rsidRDefault="0092364A" w:rsidP="0092364A">
            <w:pPr>
              <w:pStyle w:val="Default"/>
            </w:pPr>
            <w:r>
              <w:rPr>
                <w:sz w:val="23"/>
                <w:szCs w:val="23"/>
              </w:rPr>
              <w:t>Организация изучения общественного мнения по вопр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сам </w:t>
            </w:r>
            <w:r>
              <w:rPr>
                <w:sz w:val="23"/>
                <w:szCs w:val="23"/>
              </w:rPr>
              <w:lastRenderedPageBreak/>
              <w:t>создания службы медиации.</w:t>
            </w:r>
          </w:p>
          <w:p w:rsidR="0092364A" w:rsidRDefault="0092364A" w:rsidP="0092364A">
            <w:pPr>
              <w:pStyle w:val="Default"/>
            </w:pPr>
          </w:p>
        </w:tc>
        <w:tc>
          <w:tcPr>
            <w:tcW w:w="1701" w:type="dxa"/>
          </w:tcPr>
          <w:p w:rsidR="0092364A" w:rsidRDefault="0091269F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2410" w:type="dxa"/>
            <w:gridSpan w:val="2"/>
          </w:tcPr>
          <w:p w:rsidR="0091269F" w:rsidRPr="003616CF" w:rsidRDefault="0091269F" w:rsidP="0091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92364A" w:rsidRDefault="0092364A" w:rsidP="00923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Информация о степени готовности </w:t>
            </w:r>
            <w:r>
              <w:rPr>
                <w:sz w:val="23"/>
                <w:szCs w:val="23"/>
              </w:rPr>
              <w:lastRenderedPageBreak/>
              <w:t>социального окружения к реализ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 проекта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Аналитическая справка.</w:t>
            </w:r>
          </w:p>
          <w:p w:rsidR="0092364A" w:rsidRDefault="0092364A" w:rsidP="00F876B2">
            <w:pPr>
              <w:pStyle w:val="Default"/>
              <w:rPr>
                <w:sz w:val="23"/>
                <w:szCs w:val="23"/>
              </w:rPr>
            </w:pPr>
          </w:p>
        </w:tc>
      </w:tr>
      <w:tr w:rsidR="0091269F" w:rsidTr="00BF16C9">
        <w:tc>
          <w:tcPr>
            <w:tcW w:w="445" w:type="dxa"/>
          </w:tcPr>
          <w:p w:rsidR="0091269F" w:rsidRDefault="0091269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184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>Информирование родительской общественности об орган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зации в деятельности Службы медиации (страница на школьном сайте)</w:t>
            </w:r>
          </w:p>
          <w:p w:rsidR="0091269F" w:rsidRDefault="0091269F" w:rsidP="0092364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1269F" w:rsidRDefault="0091269F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</w:tc>
        <w:tc>
          <w:tcPr>
            <w:tcW w:w="2410" w:type="dxa"/>
            <w:gridSpan w:val="2"/>
          </w:tcPr>
          <w:p w:rsidR="0091269F" w:rsidRPr="003616CF" w:rsidRDefault="0091269F" w:rsidP="00912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969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>Рост информированности родит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лей по проблеме.</w:t>
            </w:r>
            <w:r>
              <w:t xml:space="preserve"> </w:t>
            </w:r>
            <w:r>
              <w:rPr>
                <w:sz w:val="23"/>
                <w:szCs w:val="23"/>
              </w:rPr>
              <w:t>Аналитические мат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риалы</w:t>
            </w:r>
          </w:p>
          <w:p w:rsidR="0091269F" w:rsidRDefault="0091269F" w:rsidP="0091269F">
            <w:pPr>
              <w:pStyle w:val="Default"/>
            </w:pPr>
          </w:p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</w:p>
        </w:tc>
      </w:tr>
      <w:tr w:rsidR="0091269F" w:rsidTr="00BF16C9">
        <w:tc>
          <w:tcPr>
            <w:tcW w:w="445" w:type="dxa"/>
          </w:tcPr>
          <w:p w:rsidR="0091269F" w:rsidRDefault="0091269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184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 xml:space="preserve">Размещение на сайте школы </w:t>
            </w:r>
            <w:proofErr w:type="gramStart"/>
            <w:r>
              <w:rPr>
                <w:sz w:val="23"/>
                <w:szCs w:val="23"/>
              </w:rPr>
              <w:t>информационных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материалов об организации деятельности Службы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 (страница Службы медиации на школьном сайте).</w:t>
            </w:r>
          </w:p>
        </w:tc>
        <w:tc>
          <w:tcPr>
            <w:tcW w:w="1701" w:type="dxa"/>
          </w:tcPr>
          <w:p w:rsidR="0091269F" w:rsidRDefault="0091269F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gridSpan w:val="2"/>
          </w:tcPr>
          <w:p w:rsidR="0091269F" w:rsidRPr="003616CF" w:rsidRDefault="0091269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980">
              <w:rPr>
                <w:rFonts w:ascii="Times New Roman" w:hAnsi="Times New Roman" w:cs="Times New Roman"/>
                <w:sz w:val="24"/>
                <w:szCs w:val="24"/>
              </w:rPr>
              <w:t xml:space="preserve"> ШСМ</w:t>
            </w:r>
          </w:p>
          <w:p w:rsidR="0091269F" w:rsidRDefault="0091269F" w:rsidP="0091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 информированности обществе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ности по проблеме¸ привлечение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циальных пар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неров к совместной деятельности.</w:t>
            </w:r>
          </w:p>
        </w:tc>
      </w:tr>
      <w:tr w:rsidR="0091269F" w:rsidTr="00BF16C9">
        <w:tc>
          <w:tcPr>
            <w:tcW w:w="445" w:type="dxa"/>
          </w:tcPr>
          <w:p w:rsidR="0091269F" w:rsidRDefault="0091269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84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>Организация сетевого информационного взаимодействия с заинтересованными образовательными учреждениями, партнерами по вопросам реализации медиативного по</w:t>
            </w:r>
            <w:r>
              <w:rPr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хода.</w:t>
            </w:r>
          </w:p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91269F" w:rsidRDefault="0091269F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10" w:type="dxa"/>
            <w:gridSpan w:val="2"/>
          </w:tcPr>
          <w:p w:rsidR="00FB2980" w:rsidRPr="003616CF" w:rsidRDefault="0091269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980"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Фёдорова Т.Н.,</w:t>
            </w:r>
          </w:p>
          <w:p w:rsidR="00FB2980" w:rsidRPr="003616CF" w:rsidRDefault="00FB2980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91269F" w:rsidRDefault="0091269F" w:rsidP="0091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>Рост информированности участн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ков образовательного процесса по вопр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сам реализации медиативного подх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да. Аналитическая справка.</w:t>
            </w:r>
          </w:p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</w:p>
        </w:tc>
      </w:tr>
      <w:tr w:rsidR="0091269F" w:rsidTr="00BF16C9">
        <w:tc>
          <w:tcPr>
            <w:tcW w:w="445" w:type="dxa"/>
          </w:tcPr>
          <w:p w:rsidR="0091269F" w:rsidRDefault="0091269F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184" w:type="dxa"/>
          </w:tcPr>
          <w:p w:rsidR="0091269F" w:rsidRDefault="0091269F" w:rsidP="00FB29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Информирование учащихся и педагогов школы, о создании и начале работы школьной службы медиации через школ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 xml:space="preserve">ную газету </w:t>
            </w:r>
            <w:r w:rsidR="00FB2980">
              <w:rPr>
                <w:sz w:val="23"/>
                <w:szCs w:val="23"/>
              </w:rPr>
              <w:t>«Мы вместе»,</w:t>
            </w:r>
            <w:r>
              <w:rPr>
                <w:sz w:val="23"/>
                <w:szCs w:val="23"/>
              </w:rPr>
              <w:t xml:space="preserve"> распространение информацио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ных листовок, персональное знакомство учащихся с меди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торам</w:t>
            </w:r>
            <w:proofErr w:type="gramStart"/>
            <w:r>
              <w:rPr>
                <w:sz w:val="23"/>
                <w:szCs w:val="23"/>
              </w:rPr>
              <w:t>и(</w:t>
            </w:r>
            <w:proofErr w:type="gramEnd"/>
            <w:r>
              <w:rPr>
                <w:sz w:val="23"/>
                <w:szCs w:val="23"/>
              </w:rPr>
              <w:t xml:space="preserve"> выход медиаторов в классные коллективы и на 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дительские собрания, педагогический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вет).</w:t>
            </w:r>
          </w:p>
        </w:tc>
        <w:tc>
          <w:tcPr>
            <w:tcW w:w="1701" w:type="dxa"/>
          </w:tcPr>
          <w:p w:rsidR="0091269F" w:rsidRDefault="00FB2980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кабрь 2017</w:t>
            </w:r>
          </w:p>
        </w:tc>
        <w:tc>
          <w:tcPr>
            <w:tcW w:w="2410" w:type="dxa"/>
            <w:gridSpan w:val="2"/>
          </w:tcPr>
          <w:p w:rsidR="00FB2980" w:rsidRDefault="00FB2980" w:rsidP="00FB2980">
            <w:pPr>
              <w:pStyle w:val="Default"/>
            </w:pPr>
            <w:r>
              <w:rPr>
                <w:sz w:val="23"/>
                <w:szCs w:val="23"/>
              </w:rPr>
              <w:t>Зам</w:t>
            </w:r>
            <w:proofErr w:type="gramStart"/>
            <w:r>
              <w:rPr>
                <w:sz w:val="23"/>
                <w:szCs w:val="23"/>
              </w:rPr>
              <w:t>.д</w:t>
            </w:r>
            <w:proofErr w:type="gramEnd"/>
            <w:r>
              <w:rPr>
                <w:sz w:val="23"/>
                <w:szCs w:val="23"/>
              </w:rPr>
              <w:t>иректора по ВР, волонтеры школьной службы медиации</w:t>
            </w:r>
          </w:p>
          <w:p w:rsidR="0091269F" w:rsidRDefault="0091269F" w:rsidP="00912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269F" w:rsidRDefault="0091269F" w:rsidP="0091269F">
            <w:pPr>
              <w:pStyle w:val="Default"/>
            </w:pPr>
            <w:r>
              <w:rPr>
                <w:sz w:val="23"/>
                <w:szCs w:val="23"/>
              </w:rPr>
              <w:t xml:space="preserve">Своевременная информация </w:t>
            </w: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вн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дрению</w:t>
            </w:r>
            <w:proofErr w:type="gramEnd"/>
            <w:r>
              <w:rPr>
                <w:sz w:val="23"/>
                <w:szCs w:val="23"/>
              </w:rPr>
              <w:t xml:space="preserve"> в </w:t>
            </w:r>
            <w:proofErr w:type="spellStart"/>
            <w:r>
              <w:rPr>
                <w:sz w:val="23"/>
                <w:szCs w:val="23"/>
              </w:rPr>
              <w:t>образоательное</w:t>
            </w:r>
            <w:proofErr w:type="spellEnd"/>
            <w:r>
              <w:rPr>
                <w:sz w:val="23"/>
                <w:szCs w:val="23"/>
              </w:rPr>
              <w:t xml:space="preserve"> простра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ство МКОУ ЮСОШ №25 службы медиации. Статьи в школ</w:t>
            </w:r>
            <w:r>
              <w:rPr>
                <w:sz w:val="23"/>
                <w:szCs w:val="23"/>
              </w:rPr>
              <w:t>ь</w:t>
            </w:r>
            <w:r>
              <w:rPr>
                <w:sz w:val="23"/>
                <w:szCs w:val="23"/>
              </w:rPr>
              <w:t>ной газете, информация на са</w:t>
            </w:r>
            <w:r>
              <w:rPr>
                <w:sz w:val="23"/>
                <w:szCs w:val="23"/>
              </w:rPr>
              <w:t>й</w:t>
            </w:r>
            <w:r>
              <w:rPr>
                <w:sz w:val="23"/>
                <w:szCs w:val="23"/>
              </w:rPr>
              <w:t>те школы.</w:t>
            </w:r>
          </w:p>
          <w:p w:rsidR="0091269F" w:rsidRDefault="0091269F" w:rsidP="0091269F">
            <w:pPr>
              <w:pStyle w:val="Default"/>
              <w:rPr>
                <w:sz w:val="23"/>
                <w:szCs w:val="23"/>
              </w:rPr>
            </w:pPr>
          </w:p>
        </w:tc>
      </w:tr>
      <w:tr w:rsidR="00FB2980" w:rsidTr="00BF16C9">
        <w:tc>
          <w:tcPr>
            <w:tcW w:w="445" w:type="dxa"/>
          </w:tcPr>
          <w:p w:rsidR="00FB2980" w:rsidRDefault="00FB2980" w:rsidP="00A2308E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184" w:type="dxa"/>
          </w:tcPr>
          <w:p w:rsidR="00FB2980" w:rsidRDefault="00FB2980" w:rsidP="00FB2980">
            <w:pPr>
              <w:pStyle w:val="Default"/>
            </w:pPr>
            <w:r>
              <w:rPr>
                <w:sz w:val="23"/>
                <w:szCs w:val="23"/>
              </w:rPr>
              <w:t>Обеспечение публичной отчетности школы ходе реализ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ции проекта</w:t>
            </w:r>
          </w:p>
          <w:p w:rsidR="00FB2980" w:rsidRDefault="00FB2980" w:rsidP="00FB29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B2980" w:rsidRDefault="00FB2980" w:rsidP="00AB7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410" w:type="dxa"/>
            <w:gridSpan w:val="2"/>
          </w:tcPr>
          <w:p w:rsidR="00FB2980" w:rsidRPr="003616CF" w:rsidRDefault="00FB2980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Директор СОШ  Ф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дорова Т.Н.,</w:t>
            </w:r>
          </w:p>
          <w:p w:rsidR="00FB2980" w:rsidRPr="003616CF" w:rsidRDefault="00FB2980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6CF">
              <w:rPr>
                <w:rFonts w:ascii="Times New Roman" w:hAnsi="Times New Roman" w:cs="Times New Roman"/>
                <w:sz w:val="24"/>
                <w:szCs w:val="24"/>
              </w:rPr>
              <w:t>Е.Е</w:t>
            </w:r>
          </w:p>
          <w:p w:rsidR="00FB2980" w:rsidRDefault="00FB2980" w:rsidP="00FB2980">
            <w:pPr>
              <w:pStyle w:val="Default"/>
              <w:rPr>
                <w:sz w:val="23"/>
                <w:szCs w:val="23"/>
              </w:rPr>
            </w:pPr>
            <w:r>
              <w:t>ШСМ</w:t>
            </w:r>
          </w:p>
        </w:tc>
        <w:tc>
          <w:tcPr>
            <w:tcW w:w="3969" w:type="dxa"/>
          </w:tcPr>
          <w:p w:rsidR="00FB2980" w:rsidRDefault="00FB2980" w:rsidP="00FB2980">
            <w:pPr>
              <w:pStyle w:val="Default"/>
            </w:pPr>
            <w:r>
              <w:rPr>
                <w:sz w:val="23"/>
                <w:szCs w:val="23"/>
              </w:rPr>
              <w:t>Наличие методического обеспеч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ния деятельности по проекту.</w:t>
            </w:r>
          </w:p>
          <w:p w:rsidR="00FB2980" w:rsidRDefault="00FB2980" w:rsidP="0091269F">
            <w:pPr>
              <w:pStyle w:val="Default"/>
              <w:rPr>
                <w:sz w:val="23"/>
                <w:szCs w:val="23"/>
              </w:rPr>
            </w:pPr>
            <w:r>
              <w:t>Отчет по проекту.</w:t>
            </w:r>
          </w:p>
        </w:tc>
      </w:tr>
    </w:tbl>
    <w:p w:rsidR="0092364A" w:rsidRDefault="0092364A" w:rsidP="0092364A">
      <w:pPr>
        <w:pStyle w:val="Default"/>
      </w:pPr>
    </w:p>
    <w:p w:rsidR="0091269F" w:rsidRDefault="0091269F" w:rsidP="0091269F">
      <w:pPr>
        <w:pStyle w:val="Default"/>
      </w:pPr>
    </w:p>
    <w:p w:rsidR="0091269F" w:rsidRDefault="0091269F" w:rsidP="0091269F">
      <w:pPr>
        <w:pStyle w:val="Default"/>
      </w:pPr>
    </w:p>
    <w:p w:rsidR="0091269F" w:rsidRDefault="0091269F" w:rsidP="0091269F">
      <w:pPr>
        <w:pStyle w:val="Default"/>
      </w:pPr>
    </w:p>
    <w:p w:rsidR="0091269F" w:rsidRDefault="0091269F" w:rsidP="0091269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86"/>
      </w:tblGrid>
      <w:tr w:rsidR="0091269F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5086" w:type="dxa"/>
          </w:tcPr>
          <w:p w:rsidR="0091269F" w:rsidRDefault="009126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Информирование учащихся и педагогов школы, о создании и начале работы школьной службы </w:t>
            </w:r>
            <w:proofErr w:type="spellStart"/>
            <w:r>
              <w:rPr>
                <w:sz w:val="23"/>
                <w:szCs w:val="23"/>
              </w:rPr>
              <w:t>мелиации</w:t>
            </w:r>
            <w:proofErr w:type="spellEnd"/>
            <w:r>
              <w:rPr>
                <w:sz w:val="23"/>
                <w:szCs w:val="23"/>
              </w:rPr>
              <w:t xml:space="preserve"> через школьную газету «Школа и школьники», школьное радио, распространение информационных листовок, персональное </w:t>
            </w:r>
            <w:proofErr w:type="spellStart"/>
            <w:r>
              <w:rPr>
                <w:sz w:val="23"/>
                <w:szCs w:val="23"/>
              </w:rPr>
              <w:t>зна-комство</w:t>
            </w:r>
            <w:proofErr w:type="spellEnd"/>
            <w:r>
              <w:rPr>
                <w:sz w:val="23"/>
                <w:szCs w:val="23"/>
              </w:rPr>
              <w:t xml:space="preserve"> учащихся с медиаторам</w:t>
            </w:r>
            <w:proofErr w:type="gramStart"/>
            <w:r>
              <w:rPr>
                <w:sz w:val="23"/>
                <w:szCs w:val="23"/>
              </w:rPr>
              <w:t>и(</w:t>
            </w:r>
            <w:proofErr w:type="gramEnd"/>
            <w:r>
              <w:rPr>
                <w:sz w:val="23"/>
                <w:szCs w:val="23"/>
              </w:rPr>
              <w:t xml:space="preserve"> выход </w:t>
            </w:r>
            <w:proofErr w:type="spellStart"/>
            <w:r>
              <w:rPr>
                <w:sz w:val="23"/>
                <w:szCs w:val="23"/>
              </w:rPr>
              <w:t>медиа-торов</w:t>
            </w:r>
            <w:proofErr w:type="spellEnd"/>
            <w:r>
              <w:rPr>
                <w:sz w:val="23"/>
                <w:szCs w:val="23"/>
              </w:rPr>
              <w:t xml:space="preserve"> в классные коллективы и на родительские собрания, педагогический совет). </w:t>
            </w:r>
          </w:p>
        </w:tc>
      </w:tr>
    </w:tbl>
    <w:p w:rsidR="0091269F" w:rsidRDefault="0091269F" w:rsidP="0091269F">
      <w:pPr>
        <w:pStyle w:val="Default"/>
      </w:pPr>
    </w:p>
    <w:p w:rsidR="00A2308E" w:rsidRPr="00A2308E" w:rsidRDefault="00A2308E" w:rsidP="00A2308E">
      <w:pPr>
        <w:pStyle w:val="Default"/>
        <w:rPr>
          <w:szCs w:val="28"/>
        </w:rPr>
      </w:pPr>
    </w:p>
    <w:sectPr w:rsidR="00A2308E" w:rsidRPr="00A2308E" w:rsidSect="00A230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80741"/>
    <w:rsid w:val="000A1793"/>
    <w:rsid w:val="003201E4"/>
    <w:rsid w:val="003616CF"/>
    <w:rsid w:val="003660BE"/>
    <w:rsid w:val="00597822"/>
    <w:rsid w:val="005E34CA"/>
    <w:rsid w:val="00824653"/>
    <w:rsid w:val="0091269F"/>
    <w:rsid w:val="0092364A"/>
    <w:rsid w:val="00A2308E"/>
    <w:rsid w:val="00AB7990"/>
    <w:rsid w:val="00B22D92"/>
    <w:rsid w:val="00BB662A"/>
    <w:rsid w:val="00BC259A"/>
    <w:rsid w:val="00BF16C9"/>
    <w:rsid w:val="00ED13BD"/>
    <w:rsid w:val="00F80741"/>
    <w:rsid w:val="00F876B2"/>
    <w:rsid w:val="00FB2980"/>
    <w:rsid w:val="00FC16C5"/>
    <w:rsid w:val="00FE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80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2017-09-24T00:17:00Z</dcterms:created>
  <dcterms:modified xsi:type="dcterms:W3CDTF">2017-09-24T04:03:00Z</dcterms:modified>
</cp:coreProperties>
</file>