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13" w:rsidRDefault="005B7D16" w:rsidP="005B7D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хорошее настроение не покинет больше нас!</w:t>
      </w:r>
    </w:p>
    <w:p w:rsidR="005B7D16" w:rsidRDefault="005B7D16" w:rsidP="00EA02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213" w:rsidRPr="00EA0213">
        <w:rPr>
          <w:rFonts w:ascii="Times New Roman" w:hAnsi="Times New Roman" w:cs="Times New Roman"/>
          <w:sz w:val="28"/>
          <w:szCs w:val="28"/>
        </w:rPr>
        <w:t>Недавно наш класс побывал в драматическом театре в Тюмени. Это наше пятое посещение.  И, как всегда, мы не остались равнодушны.</w:t>
      </w:r>
    </w:p>
    <w:p w:rsidR="005B7D16" w:rsidRDefault="005B7D16" w:rsidP="00EA02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213" w:rsidRPr="00EA0213">
        <w:rPr>
          <w:rFonts w:ascii="Times New Roman" w:hAnsi="Times New Roman" w:cs="Times New Roman"/>
          <w:sz w:val="28"/>
          <w:szCs w:val="28"/>
        </w:rPr>
        <w:t xml:space="preserve"> Само здание театра производит впечатление. Торжественно, празднично и необыкновенно уютно! Действие на сцене происходило задолго до начала самого спектакля. Люди рассаживались по своим местам, а актеры уже исполняли лирические песни. Легкая музыка, танцы, шутки звучали на протяжении всего спектакля «Кадриль».</w:t>
      </w:r>
    </w:p>
    <w:p w:rsidR="005E40FF" w:rsidRDefault="005B7D16" w:rsidP="00EA02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A0213" w:rsidRPr="00EA0213">
        <w:rPr>
          <w:rFonts w:ascii="Times New Roman" w:hAnsi="Times New Roman" w:cs="Times New Roman"/>
          <w:sz w:val="28"/>
          <w:szCs w:val="28"/>
        </w:rPr>
        <w:t xml:space="preserve"> С хорошим настроением мы возвращались домой. Думаем, что еще не раз пойдем в театр!</w:t>
      </w:r>
    </w:p>
    <w:p w:rsidR="00EA0213" w:rsidRPr="005B7D16" w:rsidRDefault="005B7D16" w:rsidP="005B7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021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A56141" wp14:editId="5390B714">
            <wp:simplePos x="0" y="0"/>
            <wp:positionH relativeFrom="page">
              <wp:posOffset>219075</wp:posOffset>
            </wp:positionH>
            <wp:positionV relativeFrom="paragraph">
              <wp:posOffset>465455</wp:posOffset>
            </wp:positionV>
            <wp:extent cx="7134225" cy="5350510"/>
            <wp:effectExtent l="0" t="0" r="9525" b="2540"/>
            <wp:wrapThrough wrapText="bothSides">
              <wp:wrapPolygon edited="0">
                <wp:start x="0" y="0"/>
                <wp:lineTo x="0" y="21533"/>
                <wp:lineTo x="21571" y="21533"/>
                <wp:lineTo x="21571" y="0"/>
                <wp:lineTo x="0" y="0"/>
              </wp:wrapPolygon>
            </wp:wrapThrough>
            <wp:docPr id="1" name="Рисунок 1" descr="C:\Users\User\Desktop\IMG_7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75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5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9а класс</w:t>
      </w:r>
      <w:bookmarkStart w:id="0" w:name="_GoBack"/>
      <w:bookmarkEnd w:id="0"/>
    </w:p>
    <w:sectPr w:rsidR="00EA0213" w:rsidRPr="005B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B"/>
    <w:rsid w:val="000825EB"/>
    <w:rsid w:val="0058283C"/>
    <w:rsid w:val="005B7D16"/>
    <w:rsid w:val="00616295"/>
    <w:rsid w:val="00B90438"/>
    <w:rsid w:val="00B9588C"/>
    <w:rsid w:val="00E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710"/>
  <w15:chartTrackingRefBased/>
  <w15:docId w15:val="{8EB9280D-1480-41AF-86BF-48684D1C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3</cp:revision>
  <dcterms:created xsi:type="dcterms:W3CDTF">2019-12-10T03:42:00Z</dcterms:created>
  <dcterms:modified xsi:type="dcterms:W3CDTF">2019-12-10T03:56:00Z</dcterms:modified>
</cp:coreProperties>
</file>